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B4B40" w14:textId="77777777" w:rsidR="00072600" w:rsidRPr="00072600" w:rsidRDefault="00072600" w:rsidP="00CC2D3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26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</w:t>
      </w:r>
    </w:p>
    <w:p w14:paraId="6182B6FB" w14:textId="5FAB7443" w:rsidR="002E7C2A" w:rsidRDefault="00CC2D3B" w:rsidP="002E7C2A">
      <w:pPr>
        <w:spacing w:after="0" w:line="276" w:lineRule="auto"/>
        <w:ind w:left="4956"/>
        <w:jc w:val="both"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  <w:r w:rsidRPr="00CC2D3B">
        <w:rPr>
          <w:rFonts w:ascii="Times New Roman" w:eastAsia="Times New Roman" w:hAnsi="Times New Roman" w:cs="Times New Roman"/>
          <w:sz w:val="24"/>
          <w:szCs w:val="24"/>
          <w:lang w:eastAsia="pl-PL"/>
        </w:rPr>
        <w:t>Do zapytania ofertowego na</w:t>
      </w:r>
      <w:r w:rsidR="007F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2E7C2A" w:rsidRPr="002E7C2A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dostawę artykułów chemicznych i środków czystości do Domu Pomocy Społecznej im. Bł. Abp</w:t>
      </w:r>
      <w:r w:rsidR="00216224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.</w:t>
      </w:r>
      <w:r w:rsidR="002E7C2A" w:rsidRPr="002E7C2A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A. J. Nowowiejskiego w Brwilnie w 20</w:t>
      </w:r>
      <w:r w:rsidR="007E29FF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22</w:t>
      </w:r>
      <w:r w:rsidR="002E7C2A" w:rsidRPr="002E7C2A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roku</w:t>
      </w:r>
      <w:r w:rsidR="002E7C2A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</w:p>
    <w:p w14:paraId="6EB2A820" w14:textId="77777777" w:rsidR="00072600" w:rsidRPr="006C57EF" w:rsidRDefault="00072600" w:rsidP="002E7C2A">
      <w:pPr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</w:pPr>
      <w:r w:rsidRPr="006C57EF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shd w:val="clear" w:color="auto" w:fill="FFFFFF"/>
          <w:lang w:eastAsia="zh-CN" w:bidi="hi-IN"/>
        </w:rPr>
        <w:t>FORMULARZ OFERTOWY</w:t>
      </w:r>
    </w:p>
    <w:p w14:paraId="56E8D7DF" w14:textId="77777777" w:rsidR="00072600" w:rsidRPr="00072600" w:rsidRDefault="00072600" w:rsidP="00072600">
      <w:pPr>
        <w:widowControl w:val="0"/>
        <w:tabs>
          <w:tab w:val="left" w:pos="313"/>
        </w:tabs>
        <w:autoSpaceDE w:val="0"/>
        <w:autoSpaceDN w:val="0"/>
        <w:spacing w:before="57" w:after="0" w:line="100" w:lineRule="atLeast"/>
        <w:ind w:left="15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tbl>
      <w:tblPr>
        <w:tblW w:w="10672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4"/>
        <w:gridCol w:w="6158"/>
      </w:tblGrid>
      <w:tr w:rsidR="00072600" w:rsidRPr="00072600" w14:paraId="16525395" w14:textId="77777777" w:rsidTr="008E02B9">
        <w:trPr>
          <w:trHeight w:val="1049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E76C7" w14:textId="77777777" w:rsidR="00072600" w:rsidRPr="00072600" w:rsidRDefault="00072600" w:rsidP="00072600">
            <w:pPr>
              <w:keepNext/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8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72600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F984B" w14:textId="712C4C44" w:rsidR="00072600" w:rsidRPr="00C6343E" w:rsidRDefault="005A6F8E" w:rsidP="00C634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D</w:t>
            </w:r>
            <w:r w:rsidR="00050E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ostawa</w:t>
            </w:r>
            <w:r w:rsidR="00C6343E" w:rsidRPr="00C634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artykułów chemicznych i środków czystości do Domu Pomocy Społecznej im. Bł. Abp</w:t>
            </w:r>
            <w:r w:rsidR="00E903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.</w:t>
            </w:r>
            <w:r w:rsidR="00C6343E" w:rsidRPr="00C634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</w:t>
            </w:r>
            <w:r w:rsidR="009E5A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A. J. </w:t>
            </w:r>
            <w:r w:rsidR="004226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Nowowiejskiego w Brwilnie w 20</w:t>
            </w:r>
            <w:r w:rsidR="002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22</w:t>
            </w:r>
            <w:r w:rsidR="004E6A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</w:t>
            </w:r>
            <w:r w:rsidR="009E5A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roku</w:t>
            </w:r>
          </w:p>
        </w:tc>
      </w:tr>
      <w:tr w:rsidR="00072600" w:rsidRPr="00072600" w14:paraId="36D56CA6" w14:textId="77777777" w:rsidTr="008E02B9">
        <w:tc>
          <w:tcPr>
            <w:tcW w:w="451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D48E7" w14:textId="77777777" w:rsidR="00072600" w:rsidRPr="00072600" w:rsidRDefault="00072600" w:rsidP="00072600">
            <w:pPr>
              <w:keepNext/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68C2B496" w14:textId="77777777" w:rsidR="00072600" w:rsidRPr="00072600" w:rsidRDefault="00072600" w:rsidP="00072600">
            <w:pPr>
              <w:keepNext/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8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72600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Zamawiający</w:t>
            </w:r>
          </w:p>
        </w:tc>
        <w:tc>
          <w:tcPr>
            <w:tcW w:w="6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6C346" w14:textId="4B76C1E4" w:rsidR="003873FC" w:rsidRDefault="00CC2D3B" w:rsidP="0007260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873FC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Dom Pomocy Społecznej im. Bł. Abp</w:t>
            </w:r>
            <w:r w:rsidR="00E9037B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  <w:r w:rsidRPr="003873FC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3C265B" w:rsidRPr="003873FC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A. J. Nowowiejskiego w Brwilnie, </w:t>
            </w:r>
          </w:p>
          <w:p w14:paraId="02CE13AC" w14:textId="77777777" w:rsidR="00072600" w:rsidRPr="003873FC" w:rsidRDefault="003C265B" w:rsidP="003873F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873FC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ul. Płocka 90, </w:t>
            </w:r>
            <w:r w:rsidR="003873FC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br/>
            </w:r>
            <w:r w:rsidRPr="003873FC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09-400 Płock</w:t>
            </w:r>
          </w:p>
        </w:tc>
      </w:tr>
      <w:tr w:rsidR="00072600" w:rsidRPr="00072600" w14:paraId="6BF362A0" w14:textId="77777777" w:rsidTr="008E02B9">
        <w:tc>
          <w:tcPr>
            <w:tcW w:w="451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5FADE" w14:textId="77777777" w:rsidR="00072600" w:rsidRPr="00072600" w:rsidRDefault="00072600" w:rsidP="0007260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465E9F8" w14:textId="77777777" w:rsidR="00072600" w:rsidRDefault="00072600" w:rsidP="00072600">
            <w:pPr>
              <w:keepNext/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5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72600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Wykonawca</w:t>
            </w:r>
          </w:p>
          <w:p w14:paraId="14CDA856" w14:textId="77777777" w:rsidR="00255AAB" w:rsidRPr="00255AAB" w:rsidRDefault="00255AAB" w:rsidP="00072600">
            <w:pPr>
              <w:keepNext/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5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55AA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(nazwa, adres, tel. e-mail)</w:t>
            </w:r>
          </w:p>
          <w:p w14:paraId="30BFAB88" w14:textId="77777777" w:rsidR="00255AAB" w:rsidRPr="00072600" w:rsidRDefault="00255AAB" w:rsidP="00072600">
            <w:pPr>
              <w:keepNext/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5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255AA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NIP, nr REGON</w:t>
            </w:r>
          </w:p>
        </w:tc>
        <w:tc>
          <w:tcPr>
            <w:tcW w:w="6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45467" w14:textId="77777777" w:rsidR="00072600" w:rsidRPr="00072600" w:rsidRDefault="00072600" w:rsidP="0007260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40C6BEA5" w14:textId="77777777" w:rsidR="00072600" w:rsidRDefault="00072600" w:rsidP="0007260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38CA7DE" w14:textId="77777777" w:rsidR="00EA234E" w:rsidRDefault="00EA234E" w:rsidP="0007260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610C703" w14:textId="77777777" w:rsidR="00EA234E" w:rsidRPr="00072600" w:rsidRDefault="00EA234E" w:rsidP="0007260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CAFB65A" w14:textId="77777777" w:rsidR="00072600" w:rsidRPr="00072600" w:rsidRDefault="00072600" w:rsidP="0007260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72600" w:rsidRPr="00072600" w14:paraId="50E7E285" w14:textId="77777777" w:rsidTr="008E02B9">
        <w:trPr>
          <w:trHeight w:val="1792"/>
        </w:trPr>
        <w:tc>
          <w:tcPr>
            <w:tcW w:w="451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B7C59" w14:textId="77777777" w:rsidR="00050EFE" w:rsidRDefault="00050EFE" w:rsidP="00961E35">
            <w:pPr>
              <w:keepNext/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outlineLvl w:val="8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007E55A7" w14:textId="77777777" w:rsidR="00050EFE" w:rsidRDefault="00072600" w:rsidP="004E6AD6">
            <w:pPr>
              <w:keepNext/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outlineLvl w:val="8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72600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Cena ofertowa za całość zadania w zł:</w:t>
            </w:r>
          </w:p>
          <w:p w14:paraId="09A889C4" w14:textId="77777777" w:rsidR="00050EFE" w:rsidRPr="00961E35" w:rsidRDefault="00050EFE" w:rsidP="00050EFE">
            <w:pPr>
              <w:keepNext/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8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1B9CA1F" w14:textId="77777777" w:rsidR="00072600" w:rsidRPr="00072600" w:rsidRDefault="00072600" w:rsidP="00961E35">
            <w:pPr>
              <w:widowControl w:val="0"/>
              <w:tabs>
                <w:tab w:val="left" w:pos="720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72600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brutto (cyfrowo)</w:t>
            </w:r>
          </w:p>
        </w:tc>
        <w:tc>
          <w:tcPr>
            <w:tcW w:w="6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BC2CA" w14:textId="77777777" w:rsidR="00050EFE" w:rsidRDefault="00050EFE" w:rsidP="0007260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5FBCB86E" w14:textId="77777777" w:rsidR="00050EFE" w:rsidRPr="00050EFE" w:rsidRDefault="00050EFE" w:rsidP="0007260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65FC2B8D" w14:textId="77777777" w:rsidR="004E6AD6" w:rsidRDefault="004E6AD6" w:rsidP="0007260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61FA707" w14:textId="77777777" w:rsidR="00072600" w:rsidRPr="00072600" w:rsidRDefault="003C265B" w:rsidP="0007260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961E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…………………………………………….. </w:t>
            </w:r>
            <w:r w:rsidR="003873FC" w:rsidRPr="00050EFE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zł </w:t>
            </w:r>
          </w:p>
          <w:p w14:paraId="5757731C" w14:textId="77777777" w:rsidR="00961E35" w:rsidRPr="00961E35" w:rsidRDefault="00961E35" w:rsidP="0007260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72600" w:rsidRPr="00072600" w14:paraId="796BEE87" w14:textId="77777777" w:rsidTr="008E02B9">
        <w:tc>
          <w:tcPr>
            <w:tcW w:w="451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9F0FD" w14:textId="03B2378A" w:rsidR="003C4A70" w:rsidRDefault="003C4A70" w:rsidP="003C4A7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72600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Pozostałe kryteria oceny ofert</w:t>
            </w:r>
            <w:r w:rsidR="00255AAB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14:paraId="2BCF1099" w14:textId="77777777" w:rsidR="00072600" w:rsidRPr="003C4A70" w:rsidRDefault="003C4A70" w:rsidP="004E6AD6">
            <w:pPr>
              <w:pStyle w:val="Akapitzlist"/>
              <w:widowControl w:val="0"/>
              <w:suppressAutoHyphens/>
              <w:autoSpaceDN w:val="0"/>
              <w:snapToGrid w:val="0"/>
              <w:spacing w:after="0" w:line="240" w:lineRule="auto"/>
              <w:ind w:left="1428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C4A70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6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C8CA2" w14:textId="77777777" w:rsidR="00072600" w:rsidRPr="00072600" w:rsidRDefault="004E6AD6" w:rsidP="0007260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-----</w:t>
            </w:r>
          </w:p>
        </w:tc>
      </w:tr>
      <w:tr w:rsidR="00072600" w:rsidRPr="00072600" w14:paraId="321A1F5E" w14:textId="77777777" w:rsidTr="008E02B9">
        <w:tc>
          <w:tcPr>
            <w:tcW w:w="451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A9C6A" w14:textId="12BEABDD" w:rsidR="003873FC" w:rsidRDefault="00216224" w:rsidP="0007260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</w:t>
            </w:r>
            <w:r w:rsidR="00596D3B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tym: p</w:t>
            </w:r>
            <w:r w:rsidR="00072600" w:rsidRPr="00072600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odatek VAT</w:t>
            </w:r>
            <w:r w:rsidR="00B929B1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</w:t>
            </w:r>
          </w:p>
          <w:p w14:paraId="783F7395" w14:textId="77777777" w:rsidR="00050EFE" w:rsidRPr="00072600" w:rsidRDefault="00050EFE" w:rsidP="0007260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obowiązująca </w:t>
            </w:r>
            <w:r w:rsidR="004E6AD6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stawka 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na rynku</w:t>
            </w:r>
          </w:p>
          <w:p w14:paraId="35421C9B" w14:textId="77777777" w:rsidR="00072600" w:rsidRPr="00072600" w:rsidRDefault="00072600" w:rsidP="0007260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03B5A" w14:textId="77777777" w:rsidR="003873FC" w:rsidRDefault="003873FC" w:rsidP="0007260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501CBC1" w14:textId="77777777" w:rsidR="003873FC" w:rsidRDefault="003873FC" w:rsidP="0007260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………………………………………………. zł</w:t>
            </w:r>
          </w:p>
          <w:p w14:paraId="40F27FB5" w14:textId="77777777" w:rsidR="003873FC" w:rsidRPr="00072600" w:rsidRDefault="003873FC" w:rsidP="0007260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72600" w:rsidRPr="00072600" w14:paraId="022B6C09" w14:textId="77777777" w:rsidTr="008E02B9">
        <w:tc>
          <w:tcPr>
            <w:tcW w:w="451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2201B" w14:textId="77777777" w:rsidR="00072600" w:rsidRPr="00072600" w:rsidRDefault="00072600" w:rsidP="0007260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290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3106862C" w14:textId="77777777" w:rsidR="00072600" w:rsidRPr="00072600" w:rsidRDefault="00072600" w:rsidP="00072600">
            <w:pPr>
              <w:widowControl w:val="0"/>
              <w:tabs>
                <w:tab w:val="left" w:pos="360"/>
                <w:tab w:val="left" w:pos="430"/>
                <w:tab w:val="left" w:pos="500"/>
                <w:tab w:val="left" w:pos="570"/>
                <w:tab w:val="left" w:pos="640"/>
                <w:tab w:val="left" w:pos="710"/>
                <w:tab w:val="left" w:pos="78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72600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Termin realizacji</w:t>
            </w:r>
          </w:p>
          <w:p w14:paraId="62562212" w14:textId="77777777" w:rsidR="00072600" w:rsidRPr="00072600" w:rsidRDefault="00072600" w:rsidP="0007260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5EF72" w14:textId="77777777" w:rsidR="00072600" w:rsidRPr="00072600" w:rsidRDefault="00072600" w:rsidP="0007260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A9FB942" w14:textId="77777777" w:rsidR="00072600" w:rsidRPr="00072600" w:rsidRDefault="003C4A70" w:rsidP="00072600">
            <w:pPr>
              <w:widowControl w:val="0"/>
              <w:tabs>
                <w:tab w:val="left" w:pos="360"/>
                <w:tab w:val="left" w:pos="375"/>
                <w:tab w:val="left" w:pos="68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01.01.20</w:t>
            </w:r>
            <w:r w:rsidR="00255AA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22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ROK - 31.12.20</w:t>
            </w:r>
            <w:r w:rsidR="00255AA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22</w:t>
            </w:r>
            <w:r w:rsidR="008D6F3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ROK</w:t>
            </w:r>
          </w:p>
          <w:p w14:paraId="0C9318CF" w14:textId="77777777" w:rsidR="00072600" w:rsidRPr="00072600" w:rsidRDefault="00072600" w:rsidP="0007260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72600" w:rsidRPr="00072600" w14:paraId="3FDF1398" w14:textId="77777777" w:rsidTr="008E02B9">
        <w:trPr>
          <w:trHeight w:val="1549"/>
        </w:trPr>
        <w:tc>
          <w:tcPr>
            <w:tcW w:w="451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C3689" w14:textId="77777777" w:rsidR="00072600" w:rsidRPr="00072600" w:rsidRDefault="00072600" w:rsidP="0007260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925187C" w14:textId="77777777" w:rsidR="00072600" w:rsidRPr="00072600" w:rsidRDefault="00072600" w:rsidP="0007260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7F294168" w14:textId="63DF5F1C" w:rsidR="00072600" w:rsidRPr="00072600" w:rsidRDefault="00072600" w:rsidP="00072600">
            <w:pPr>
              <w:widowControl w:val="0"/>
              <w:suppressAutoHyphens/>
              <w:autoSpaceDN w:val="0"/>
              <w:spacing w:after="0" w:line="240" w:lineRule="auto"/>
              <w:ind w:left="-70" w:right="-2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72600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Uprawnieni przedstawiciele Wykonawcy na podstawie odpowiednich dokumentów</w:t>
            </w:r>
          </w:p>
        </w:tc>
        <w:tc>
          <w:tcPr>
            <w:tcW w:w="6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F365A" w14:textId="77777777" w:rsidR="00072600" w:rsidRPr="00072600" w:rsidRDefault="00072600" w:rsidP="00072600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7260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1. ............................................................</w:t>
            </w:r>
          </w:p>
          <w:p w14:paraId="7E951965" w14:textId="77777777" w:rsidR="00072600" w:rsidRPr="00072600" w:rsidRDefault="00072600" w:rsidP="00072600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7260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2. ............................................................</w:t>
            </w:r>
          </w:p>
          <w:p w14:paraId="38FC3DE4" w14:textId="77777777" w:rsidR="00072600" w:rsidRPr="00072600" w:rsidRDefault="00072600" w:rsidP="00072600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7260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3. ............................................................</w:t>
            </w:r>
          </w:p>
        </w:tc>
      </w:tr>
    </w:tbl>
    <w:p w14:paraId="6BFF77CC" w14:textId="35EA48BE" w:rsidR="00050EFE" w:rsidRPr="00495E21" w:rsidRDefault="00072600" w:rsidP="00050EF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B929B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Oferujemy wykonanie prac objętych zamówieniem, zgodnie z wymogami </w:t>
      </w:r>
      <w:r w:rsidR="00495E21" w:rsidRPr="00495E2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Opisu przedmiotu zamówienia, projektu umowy</w:t>
      </w:r>
      <w:r w:rsidR="00E9037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14:paraId="42A3B52F" w14:textId="77777777" w:rsidR="00072600" w:rsidRDefault="00072600" w:rsidP="00050EF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50EF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Oświadczamy, że zapoznaliśmy się z dokumentacją </w:t>
      </w:r>
      <w:r w:rsidR="00495E21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postępowania, nie wnosimy do niego zastrzeżeń </w:t>
      </w:r>
      <w:r w:rsidRPr="00050EF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 zdobyliśmy konieczne informacje do przygotowania oferty.</w:t>
      </w:r>
    </w:p>
    <w:p w14:paraId="1D6AB174" w14:textId="77777777" w:rsidR="00495E21" w:rsidRDefault="00495E21" w:rsidP="00050EF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lastRenderedPageBreak/>
        <w:t>Oświadczamy, że przedmiot zamówienia oferowany przez nas spełnia wszelkie wymogi określone przez Zamawiającego.</w:t>
      </w:r>
    </w:p>
    <w:p w14:paraId="21267FC4" w14:textId="13C99C8B" w:rsidR="00495E21" w:rsidRDefault="00495E21" w:rsidP="00050EF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Oświadczamy, że zamówienie zrealizujemy samodzielnie *) lub przy udziale Podwykonawców …………………………………………………………………………….</w:t>
      </w:r>
      <w:r w:rsidR="0059298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(nazwa Pod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</w:t>
      </w:r>
      <w:r w:rsidR="0059298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y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konawcy, i część zamówienia . której wykonanie (Wykonawca) zamierza powierz</w:t>
      </w:r>
      <w:r w:rsidR="0059298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y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ć Podwykonawcy)</w:t>
      </w:r>
      <w:r w:rsidR="00E9037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14:paraId="5D0046C3" w14:textId="77777777" w:rsidR="0059298B" w:rsidRPr="00050EFE" w:rsidRDefault="0059298B" w:rsidP="00050EF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Oświadczamy, że dokumenty załączone do oferty opisują stan prawny i faktyczny, aktualny na dzień składania ofert.</w:t>
      </w:r>
      <w:bookmarkStart w:id="0" w:name="_GoBack"/>
      <w:bookmarkEnd w:id="0"/>
    </w:p>
    <w:p w14:paraId="6EA78865" w14:textId="77777777" w:rsidR="00072600" w:rsidRPr="00072600" w:rsidRDefault="00072600" w:rsidP="00EA234E">
      <w:pPr>
        <w:widowControl w:val="0"/>
        <w:tabs>
          <w:tab w:val="left" w:pos="32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14:paraId="2C287790" w14:textId="77777777" w:rsidR="00072600" w:rsidRPr="00072600" w:rsidRDefault="00050EFE" w:rsidP="00EA234E">
      <w:pPr>
        <w:widowControl w:val="0"/>
        <w:tabs>
          <w:tab w:val="left" w:pos="29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 Załącznikami do niniejszego formularza ofertowego</w:t>
      </w:r>
      <w:r w:rsidR="00072600" w:rsidRPr="0007260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są:</w:t>
      </w:r>
    </w:p>
    <w:p w14:paraId="277FA64E" w14:textId="77777777" w:rsidR="00AC1C66" w:rsidRPr="00AC1C66" w:rsidRDefault="00AC1C66" w:rsidP="007E29FF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C1C66">
        <w:rPr>
          <w:rFonts w:ascii="Times New Roman" w:eastAsia="Tahoma" w:hAnsi="Times New Roman" w:cs="Times New Roman"/>
          <w:sz w:val="24"/>
          <w:szCs w:val="24"/>
        </w:rPr>
        <w:t>Oferta (zał. Nr 1)</w:t>
      </w:r>
    </w:p>
    <w:p w14:paraId="671BD3C1" w14:textId="77777777" w:rsidR="00AC1C66" w:rsidRPr="00AC1C66" w:rsidRDefault="00AC1C66" w:rsidP="007E29FF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C1C66">
        <w:rPr>
          <w:rFonts w:ascii="Times New Roman" w:eastAsia="Tahoma" w:hAnsi="Times New Roman" w:cs="Times New Roman"/>
          <w:sz w:val="24"/>
          <w:szCs w:val="24"/>
        </w:rPr>
        <w:t>Za</w:t>
      </w:r>
      <w:r w:rsidR="003C4A70">
        <w:rPr>
          <w:rFonts w:ascii="Times New Roman" w:eastAsia="Tahoma" w:hAnsi="Times New Roman" w:cs="Times New Roman"/>
          <w:sz w:val="24"/>
          <w:szCs w:val="24"/>
        </w:rPr>
        <w:t>łącznik (Zał. Nr 2 – Wykaz asortymentowy</w:t>
      </w:r>
      <w:r w:rsidRPr="00AC1C6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</w:t>
      </w:r>
    </w:p>
    <w:p w14:paraId="082CAA5E" w14:textId="77777777" w:rsidR="007E29FF" w:rsidRPr="007E29FF" w:rsidRDefault="007E29FF" w:rsidP="007E29FF">
      <w:pPr>
        <w:pStyle w:val="Akapitzlist"/>
        <w:numPr>
          <w:ilvl w:val="0"/>
          <w:numId w:val="3"/>
        </w:numPr>
        <w:spacing w:line="276" w:lineRule="auto"/>
        <w:rPr>
          <w:rFonts w:ascii="Times New Roman" w:eastAsia="Tahoma" w:hAnsi="Times New Roman" w:cs="Times New Roman"/>
          <w:sz w:val="24"/>
          <w:szCs w:val="24"/>
        </w:rPr>
      </w:pPr>
      <w:r w:rsidRPr="007E29FF">
        <w:rPr>
          <w:rFonts w:ascii="Times New Roman" w:eastAsia="Tahoma" w:hAnsi="Times New Roman" w:cs="Times New Roman"/>
          <w:sz w:val="24"/>
          <w:szCs w:val="24"/>
        </w:rPr>
        <w:t>Oświadczenie dot. przesłanek wykluczenia z postepowania  (Zał. Nr 3)</w:t>
      </w:r>
    </w:p>
    <w:p w14:paraId="19A319A9" w14:textId="0B6744DE" w:rsidR="00AC1C66" w:rsidRPr="00AC1C66" w:rsidRDefault="00E9037B" w:rsidP="007E29FF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</w:rPr>
        <w:t>W</w:t>
      </w:r>
      <w:r w:rsidR="00AC1C66" w:rsidRPr="00AC1C66">
        <w:rPr>
          <w:rFonts w:ascii="Times New Roman" w:eastAsia="Tahoma" w:hAnsi="Times New Roman" w:cs="Times New Roman"/>
          <w:sz w:val="24"/>
          <w:szCs w:val="24"/>
        </w:rPr>
        <w:t xml:space="preserve">zór umowy ( Zał. Nr </w:t>
      </w:r>
      <w:r w:rsidR="004E6AD6">
        <w:rPr>
          <w:rFonts w:ascii="Times New Roman" w:eastAsia="Tahoma" w:hAnsi="Times New Roman" w:cs="Times New Roman"/>
          <w:sz w:val="24"/>
          <w:szCs w:val="24"/>
        </w:rPr>
        <w:t>4</w:t>
      </w:r>
      <w:r w:rsidR="00AC1C66" w:rsidRPr="00AC1C66">
        <w:rPr>
          <w:rFonts w:ascii="Times New Roman" w:eastAsia="Tahoma" w:hAnsi="Times New Roman" w:cs="Times New Roman"/>
          <w:sz w:val="24"/>
          <w:szCs w:val="24"/>
        </w:rPr>
        <w:t>)</w:t>
      </w:r>
    </w:p>
    <w:p w14:paraId="211C2085" w14:textId="77777777" w:rsidR="00050EFE" w:rsidRDefault="00050EFE" w:rsidP="00EA234E">
      <w:pPr>
        <w:widowControl w:val="0"/>
        <w:suppressAutoHyphens/>
        <w:autoSpaceDN w:val="0"/>
        <w:spacing w:after="0" w:line="360" w:lineRule="auto"/>
        <w:ind w:firstLine="425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4F1843AA" w14:textId="77777777" w:rsidR="00AD0D86" w:rsidRPr="00072600" w:rsidRDefault="00AD0D86" w:rsidP="00EA234E">
      <w:pPr>
        <w:widowControl w:val="0"/>
        <w:suppressAutoHyphens/>
        <w:autoSpaceDN w:val="0"/>
        <w:spacing w:after="0" w:line="360" w:lineRule="auto"/>
        <w:ind w:firstLine="425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70E8B72F" w14:textId="77777777" w:rsidR="00072600" w:rsidRDefault="00072600" w:rsidP="00EA234E">
      <w:pPr>
        <w:widowControl w:val="0"/>
        <w:suppressAutoHyphens/>
        <w:autoSpaceDN w:val="0"/>
        <w:spacing w:after="0" w:line="360" w:lineRule="auto"/>
        <w:ind w:left="285" w:hanging="285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2AC86B87" w14:textId="77777777" w:rsidR="00050EFE" w:rsidRPr="00072600" w:rsidRDefault="00050EFE" w:rsidP="00EA234E">
      <w:pPr>
        <w:widowControl w:val="0"/>
        <w:suppressAutoHyphens/>
        <w:autoSpaceDN w:val="0"/>
        <w:spacing w:after="0" w:line="360" w:lineRule="auto"/>
        <w:ind w:left="285" w:hanging="285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65D1F1C8" w14:textId="77777777" w:rsidR="00AD0D86" w:rsidRDefault="00072600" w:rsidP="00EA234E">
      <w:pPr>
        <w:widowControl w:val="0"/>
        <w:suppressAutoHyphens/>
        <w:autoSpaceDN w:val="0"/>
        <w:spacing w:after="0" w:line="360" w:lineRule="auto"/>
        <w:ind w:left="284" w:hanging="285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07260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data: ..................................           </w:t>
      </w:r>
      <w:r w:rsidR="00050EF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="00AD0D8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…………………………………..</w:t>
      </w:r>
      <w:r w:rsidRPr="0007260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</w:t>
      </w:r>
    </w:p>
    <w:p w14:paraId="42357A65" w14:textId="77777777" w:rsidR="00072600" w:rsidRPr="00072600" w:rsidRDefault="00050EFE" w:rsidP="00050EFE">
      <w:pPr>
        <w:widowControl w:val="0"/>
        <w:suppressAutoHyphens/>
        <w:autoSpaceDN w:val="0"/>
        <w:spacing w:after="0" w:line="360" w:lineRule="auto"/>
        <w:ind w:left="524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072600" w:rsidRPr="0007260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Podpis:</w:t>
      </w:r>
    </w:p>
    <w:p w14:paraId="18A54E62" w14:textId="77777777" w:rsidR="00BE5225" w:rsidRPr="00050EFE" w:rsidRDefault="00072600" w:rsidP="00050EFE">
      <w:pPr>
        <w:spacing w:line="360" w:lineRule="auto"/>
        <w:ind w:left="4245"/>
        <w:rPr>
          <w:i/>
        </w:rPr>
      </w:pPr>
      <w:r w:rsidRPr="00050EFE">
        <w:rPr>
          <w:rFonts w:ascii="Times New Roman" w:eastAsia="Lucida Sans Unicode" w:hAnsi="Times New Roman" w:cs="Times New Roman"/>
          <w:bCs/>
          <w:i/>
          <w:lang w:eastAsia="pl-PL"/>
        </w:rPr>
        <w:t>(</w:t>
      </w:r>
      <w:r w:rsidR="00050EFE">
        <w:rPr>
          <w:rFonts w:ascii="Times New Roman" w:eastAsia="Lucida Sans Unicode" w:hAnsi="Times New Roman" w:cs="Times New Roman"/>
          <w:bCs/>
          <w:i/>
          <w:lang w:eastAsia="pl-PL"/>
        </w:rPr>
        <w:t xml:space="preserve">Wykonawcy lub </w:t>
      </w:r>
      <w:r w:rsidRPr="00050EFE">
        <w:rPr>
          <w:rFonts w:ascii="Times New Roman" w:eastAsia="Lucida Sans Unicode" w:hAnsi="Times New Roman" w:cs="Times New Roman"/>
          <w:bCs/>
          <w:i/>
          <w:lang w:eastAsia="pl-PL"/>
        </w:rPr>
        <w:t xml:space="preserve">upoważnionego </w:t>
      </w:r>
      <w:r w:rsidR="00050EFE">
        <w:rPr>
          <w:rFonts w:ascii="Times New Roman" w:eastAsia="Lucida Sans Unicode" w:hAnsi="Times New Roman" w:cs="Times New Roman"/>
          <w:bCs/>
          <w:i/>
          <w:lang w:eastAsia="pl-PL"/>
        </w:rPr>
        <w:br/>
        <w:t xml:space="preserve">   </w:t>
      </w:r>
      <w:r w:rsidRPr="00050EFE">
        <w:rPr>
          <w:rFonts w:ascii="Times New Roman" w:eastAsia="Lucida Sans Unicode" w:hAnsi="Times New Roman" w:cs="Times New Roman"/>
          <w:bCs/>
          <w:i/>
          <w:lang w:eastAsia="pl-PL"/>
        </w:rPr>
        <w:t>przedstawiciela Wykonawcy)</w:t>
      </w:r>
    </w:p>
    <w:sectPr w:rsidR="00BE5225" w:rsidRPr="00050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13217"/>
    <w:multiLevelType w:val="hybridMultilevel"/>
    <w:tmpl w:val="D5A6D6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5B135BD"/>
    <w:multiLevelType w:val="multilevel"/>
    <w:tmpl w:val="822A24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4679573B"/>
    <w:multiLevelType w:val="hybridMultilevel"/>
    <w:tmpl w:val="2F565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9096D"/>
    <w:multiLevelType w:val="hybridMultilevel"/>
    <w:tmpl w:val="B0F640B8"/>
    <w:lvl w:ilvl="0" w:tplc="46B28432">
      <w:start w:val="1"/>
      <w:numFmt w:val="decimal"/>
      <w:lvlText w:val="%1)"/>
      <w:lvlJc w:val="left"/>
      <w:pPr>
        <w:ind w:left="1080" w:hanging="360"/>
      </w:pPr>
      <w:rPr>
        <w:rFonts w:ascii="Times New Roman" w:eastAsia="Tahom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00"/>
    <w:rsid w:val="00050EFE"/>
    <w:rsid w:val="00072600"/>
    <w:rsid w:val="00082834"/>
    <w:rsid w:val="001717CA"/>
    <w:rsid w:val="001F29EB"/>
    <w:rsid w:val="00216224"/>
    <w:rsid w:val="00255AAB"/>
    <w:rsid w:val="002E7C2A"/>
    <w:rsid w:val="003873FC"/>
    <w:rsid w:val="003C265B"/>
    <w:rsid w:val="003C4A70"/>
    <w:rsid w:val="004226B1"/>
    <w:rsid w:val="00495E21"/>
    <w:rsid w:val="004E6AD6"/>
    <w:rsid w:val="0059298B"/>
    <w:rsid w:val="00596D3B"/>
    <w:rsid w:val="005A6F8E"/>
    <w:rsid w:val="005D30A2"/>
    <w:rsid w:val="006C57EF"/>
    <w:rsid w:val="007E29FF"/>
    <w:rsid w:val="007F6482"/>
    <w:rsid w:val="008B3073"/>
    <w:rsid w:val="008C4CEC"/>
    <w:rsid w:val="008D6F36"/>
    <w:rsid w:val="00961E35"/>
    <w:rsid w:val="009E5A09"/>
    <w:rsid w:val="00AC1C66"/>
    <w:rsid w:val="00AD0D86"/>
    <w:rsid w:val="00B2159F"/>
    <w:rsid w:val="00B929B1"/>
    <w:rsid w:val="00BE5225"/>
    <w:rsid w:val="00C6343E"/>
    <w:rsid w:val="00CC2D3B"/>
    <w:rsid w:val="00D933D7"/>
    <w:rsid w:val="00DF5FA2"/>
    <w:rsid w:val="00E17A69"/>
    <w:rsid w:val="00E9037B"/>
    <w:rsid w:val="00EA234E"/>
    <w:rsid w:val="00F8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C9E0"/>
  <w15:docId w15:val="{4482E436-2DC6-403F-83C2-A834A078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0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D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2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2021-11-23T07:45:00Z</cp:lastPrinted>
  <dcterms:created xsi:type="dcterms:W3CDTF">2016-09-02T08:02:00Z</dcterms:created>
  <dcterms:modified xsi:type="dcterms:W3CDTF">2021-11-23T07:45:00Z</dcterms:modified>
</cp:coreProperties>
</file>